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5642" w14:textId="33F73550" w:rsidR="001520CF" w:rsidRDefault="0099362A" w:rsidP="001520CF">
      <w:pPr>
        <w:ind w:left="0" w:firstLine="0"/>
        <w:jc w:val="right"/>
        <w:rPr>
          <w:sz w:val="24"/>
          <w:szCs w:val="24"/>
        </w:rPr>
      </w:pPr>
      <w:r>
        <w:rPr>
          <w:sz w:val="24"/>
          <w:szCs w:val="24"/>
        </w:rPr>
        <w:t>CRZPU/</w:t>
      </w:r>
      <w:r w:rsidR="00F73CD4">
        <w:rPr>
          <w:sz w:val="24"/>
          <w:szCs w:val="24"/>
        </w:rPr>
        <w:t>2</w:t>
      </w:r>
      <w:r>
        <w:rPr>
          <w:sz w:val="24"/>
          <w:szCs w:val="24"/>
        </w:rPr>
        <w:t>/202</w:t>
      </w:r>
      <w:r w:rsidR="00F73CD4">
        <w:rPr>
          <w:sz w:val="24"/>
          <w:szCs w:val="24"/>
        </w:rPr>
        <w:t>2</w:t>
      </w:r>
      <w:r>
        <w:rPr>
          <w:sz w:val="24"/>
          <w:szCs w:val="24"/>
        </w:rPr>
        <w:t xml:space="preserve">                                                                                               Załącznik nr </w:t>
      </w:r>
      <w:r w:rsidR="00490574">
        <w:rPr>
          <w:sz w:val="24"/>
          <w:szCs w:val="24"/>
        </w:rPr>
        <w:t>6</w:t>
      </w:r>
      <w:r>
        <w:rPr>
          <w:sz w:val="24"/>
          <w:szCs w:val="24"/>
        </w:rPr>
        <w:t xml:space="preserve"> do Umowy </w:t>
      </w:r>
      <w:r w:rsidR="00D70530">
        <w:rPr>
          <w:sz w:val="24"/>
          <w:szCs w:val="24"/>
        </w:rPr>
        <w:t>Kleszczów</w:t>
      </w:r>
      <w:r w:rsidR="001520CF">
        <w:rPr>
          <w:sz w:val="24"/>
          <w:szCs w:val="24"/>
        </w:rPr>
        <w:t xml:space="preserve"> dn. </w:t>
      </w:r>
      <w:r>
        <w:rPr>
          <w:sz w:val="24"/>
          <w:szCs w:val="24"/>
        </w:rPr>
        <w:t>_____</w:t>
      </w:r>
    </w:p>
    <w:p w14:paraId="08D4149F" w14:textId="77777777" w:rsidR="001520CF" w:rsidRDefault="001520CF" w:rsidP="001520CF">
      <w:pPr>
        <w:ind w:left="0" w:firstLine="0"/>
        <w:jc w:val="left"/>
        <w:rPr>
          <w:sz w:val="24"/>
          <w:szCs w:val="24"/>
        </w:rPr>
      </w:pPr>
    </w:p>
    <w:p w14:paraId="4B27C7CA" w14:textId="77777777" w:rsidR="001520CF" w:rsidRPr="00CD5A6F" w:rsidRDefault="00CD5A6F" w:rsidP="00CD5A6F">
      <w:pPr>
        <w:ind w:left="0" w:firstLine="0"/>
        <w:jc w:val="center"/>
        <w:rPr>
          <w:b/>
          <w:sz w:val="28"/>
          <w:szCs w:val="28"/>
        </w:rPr>
      </w:pPr>
      <w:r w:rsidRPr="00CD5A6F">
        <w:rPr>
          <w:b/>
          <w:sz w:val="28"/>
          <w:szCs w:val="28"/>
        </w:rPr>
        <w:t>Protokół zdawczo-odbiorczy</w:t>
      </w:r>
    </w:p>
    <w:p w14:paraId="50287AC8" w14:textId="77777777" w:rsidR="00EF7BA2" w:rsidRDefault="00EF7BA2" w:rsidP="001520CF">
      <w:pPr>
        <w:ind w:left="0" w:firstLine="0"/>
        <w:rPr>
          <w:sz w:val="24"/>
          <w:szCs w:val="24"/>
        </w:rPr>
      </w:pPr>
    </w:p>
    <w:p w14:paraId="3BFB21CC" w14:textId="2D1BB5FF" w:rsidR="00136137" w:rsidRDefault="001520CF" w:rsidP="001520CF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Oświadczam, iż w dniu</w:t>
      </w:r>
      <w:r w:rsidR="005E6035">
        <w:rPr>
          <w:sz w:val="24"/>
          <w:szCs w:val="24"/>
        </w:rPr>
        <w:t xml:space="preserve"> ____________________________ </w:t>
      </w:r>
      <w:r w:rsidR="00B114B4">
        <w:rPr>
          <w:sz w:val="24"/>
          <w:szCs w:val="24"/>
        </w:rPr>
        <w:t>zdałem</w:t>
      </w:r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r w:rsidR="00CD5A6F">
        <w:rPr>
          <w:sz w:val="24"/>
          <w:szCs w:val="24"/>
        </w:rPr>
        <w:t>kartę magnetyczną</w:t>
      </w:r>
      <w:r w:rsidR="00CD5A6F">
        <w:rPr>
          <w:sz w:val="24"/>
          <w:szCs w:val="24"/>
        </w:rPr>
        <w:br/>
        <w:t xml:space="preserve">imienną służącą do obsługi systemu </w:t>
      </w:r>
      <w:proofErr w:type="spellStart"/>
      <w:r w:rsidR="00CD5A6F">
        <w:rPr>
          <w:sz w:val="24"/>
          <w:szCs w:val="24"/>
        </w:rPr>
        <w:t>SKDiW</w:t>
      </w:r>
      <w:proofErr w:type="spellEnd"/>
      <w:r w:rsidR="00CD5A6F">
        <w:rPr>
          <w:sz w:val="24"/>
          <w:szCs w:val="24"/>
        </w:rPr>
        <w:t xml:space="preserve"> w „SOLPARK KLESZCZÓW” Sp. z o.o.</w:t>
      </w:r>
    </w:p>
    <w:p w14:paraId="0BD01387" w14:textId="11D31DC9" w:rsidR="001520CF" w:rsidRDefault="001520CF" w:rsidP="001520CF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Zagubienie lub zniszczenie karty wiąże się z uiszczeniem opłaty w wysokości </w:t>
      </w:r>
      <w:r w:rsidR="008F4FFF">
        <w:rPr>
          <w:sz w:val="24"/>
          <w:szCs w:val="24"/>
        </w:rPr>
        <w:t>15</w:t>
      </w:r>
      <w:r>
        <w:rPr>
          <w:sz w:val="24"/>
          <w:szCs w:val="24"/>
        </w:rPr>
        <w:t>0 zł.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3805"/>
        <w:gridCol w:w="1523"/>
        <w:gridCol w:w="1529"/>
        <w:gridCol w:w="1633"/>
      </w:tblGrid>
      <w:tr w:rsidR="004868ED" w14:paraId="0E6B6382" w14:textId="77777777" w:rsidTr="00136137"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889E2C8" w14:textId="77777777" w:rsidR="004868ED" w:rsidRPr="001520CF" w:rsidRDefault="004868ED" w:rsidP="002635C5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520CF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28" w:type="dxa"/>
            <w:shd w:val="clear" w:color="auto" w:fill="D9D9D9" w:themeFill="background1" w:themeFillShade="D9"/>
            <w:vAlign w:val="center"/>
          </w:tcPr>
          <w:p w14:paraId="6CCDEA18" w14:textId="77777777" w:rsidR="004868ED" w:rsidRPr="001520CF" w:rsidRDefault="004868ED" w:rsidP="002635C5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520CF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9A99F3" w14:textId="77777777" w:rsidR="004868ED" w:rsidRPr="001520CF" w:rsidRDefault="00B114B4" w:rsidP="00136137">
            <w:pPr>
              <w:spacing w:line="36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Nr </w:t>
            </w:r>
            <w:r w:rsidR="00136137">
              <w:rPr>
                <w:b/>
                <w:sz w:val="24"/>
                <w:szCs w:val="24"/>
              </w:rPr>
              <w:t>karty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7010C33C" w14:textId="77777777" w:rsidR="004868ED" w:rsidRDefault="00B114B4" w:rsidP="002635C5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zdania</w:t>
            </w:r>
          </w:p>
        </w:tc>
        <w:tc>
          <w:tcPr>
            <w:tcW w:w="1667" w:type="dxa"/>
            <w:shd w:val="clear" w:color="auto" w:fill="D9D9D9" w:themeFill="background1" w:themeFillShade="D9"/>
          </w:tcPr>
          <w:p w14:paraId="4E1ECB55" w14:textId="77777777" w:rsidR="004868ED" w:rsidRDefault="00B114B4" w:rsidP="002635C5">
            <w:pPr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Podpis</w:t>
            </w:r>
          </w:p>
        </w:tc>
      </w:tr>
      <w:tr w:rsidR="004868ED" w14:paraId="697603A2" w14:textId="77777777" w:rsidTr="00136137">
        <w:tc>
          <w:tcPr>
            <w:tcW w:w="575" w:type="dxa"/>
            <w:vAlign w:val="center"/>
          </w:tcPr>
          <w:p w14:paraId="48D52DB8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28" w:type="dxa"/>
          </w:tcPr>
          <w:p w14:paraId="3547CE3A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EBF4D8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C0D1DD0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0E3D872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48CA6F84" w14:textId="77777777" w:rsidTr="00136137">
        <w:tc>
          <w:tcPr>
            <w:tcW w:w="575" w:type="dxa"/>
            <w:vAlign w:val="center"/>
          </w:tcPr>
          <w:p w14:paraId="6F76475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28" w:type="dxa"/>
          </w:tcPr>
          <w:p w14:paraId="279C17F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4F671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1F44E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E763B3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20962CB" w14:textId="77777777" w:rsidTr="00136137">
        <w:tc>
          <w:tcPr>
            <w:tcW w:w="575" w:type="dxa"/>
            <w:vAlign w:val="center"/>
          </w:tcPr>
          <w:p w14:paraId="1925002F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28" w:type="dxa"/>
          </w:tcPr>
          <w:p w14:paraId="3B84CDC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67EA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FC53A6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C5DB58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0EDFE0FB" w14:textId="77777777" w:rsidTr="00136137">
        <w:tc>
          <w:tcPr>
            <w:tcW w:w="575" w:type="dxa"/>
            <w:vAlign w:val="center"/>
          </w:tcPr>
          <w:p w14:paraId="2D1FD77F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28" w:type="dxa"/>
          </w:tcPr>
          <w:p w14:paraId="399ADD2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22B7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E9F3A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C34564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18797C3" w14:textId="77777777" w:rsidTr="00136137">
        <w:tc>
          <w:tcPr>
            <w:tcW w:w="575" w:type="dxa"/>
            <w:vAlign w:val="center"/>
          </w:tcPr>
          <w:p w14:paraId="3DC6AD37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28" w:type="dxa"/>
          </w:tcPr>
          <w:p w14:paraId="09EFDB0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1B1FF9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4A74D9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157D4B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46E9217F" w14:textId="77777777" w:rsidTr="00136137">
        <w:tc>
          <w:tcPr>
            <w:tcW w:w="575" w:type="dxa"/>
            <w:vAlign w:val="center"/>
          </w:tcPr>
          <w:p w14:paraId="79D611A4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928" w:type="dxa"/>
          </w:tcPr>
          <w:p w14:paraId="246FBFE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E210BF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47B1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682E71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4CA2F1E" w14:textId="77777777" w:rsidTr="00136137">
        <w:tc>
          <w:tcPr>
            <w:tcW w:w="575" w:type="dxa"/>
            <w:vAlign w:val="center"/>
          </w:tcPr>
          <w:p w14:paraId="78B6D66E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28" w:type="dxa"/>
          </w:tcPr>
          <w:p w14:paraId="194D3D3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33309A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052F5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9F706B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61AF4550" w14:textId="77777777" w:rsidTr="00136137">
        <w:tc>
          <w:tcPr>
            <w:tcW w:w="575" w:type="dxa"/>
            <w:vAlign w:val="center"/>
          </w:tcPr>
          <w:p w14:paraId="4B7E5D0D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28" w:type="dxa"/>
          </w:tcPr>
          <w:p w14:paraId="49C49CAE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6BB9AB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62A968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1ADE6AAE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01CA5A7D" w14:textId="77777777" w:rsidTr="00136137">
        <w:tc>
          <w:tcPr>
            <w:tcW w:w="575" w:type="dxa"/>
            <w:vAlign w:val="center"/>
          </w:tcPr>
          <w:p w14:paraId="1C02FF6E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928" w:type="dxa"/>
          </w:tcPr>
          <w:p w14:paraId="3A0DF1F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4090DEA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679AC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3A9BD2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987587B" w14:textId="77777777" w:rsidTr="00136137">
        <w:tc>
          <w:tcPr>
            <w:tcW w:w="575" w:type="dxa"/>
            <w:vAlign w:val="center"/>
          </w:tcPr>
          <w:p w14:paraId="4AFE0E4E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928" w:type="dxa"/>
          </w:tcPr>
          <w:p w14:paraId="0F77963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CA783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772FE0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188D60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5751917" w14:textId="77777777" w:rsidTr="00136137">
        <w:tc>
          <w:tcPr>
            <w:tcW w:w="575" w:type="dxa"/>
            <w:vAlign w:val="center"/>
          </w:tcPr>
          <w:p w14:paraId="185A384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28" w:type="dxa"/>
          </w:tcPr>
          <w:p w14:paraId="582DF49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0CA41C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00B7E9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5C9C5BA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09FF790A" w14:textId="77777777" w:rsidTr="00136137">
        <w:tc>
          <w:tcPr>
            <w:tcW w:w="575" w:type="dxa"/>
            <w:vAlign w:val="center"/>
          </w:tcPr>
          <w:p w14:paraId="28507820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28" w:type="dxa"/>
          </w:tcPr>
          <w:p w14:paraId="321D255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E398C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F627984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3FDC85A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6D0B81AA" w14:textId="77777777" w:rsidTr="00136137">
        <w:tc>
          <w:tcPr>
            <w:tcW w:w="575" w:type="dxa"/>
            <w:vAlign w:val="center"/>
          </w:tcPr>
          <w:p w14:paraId="28D3184D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28" w:type="dxa"/>
          </w:tcPr>
          <w:p w14:paraId="4558072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D166FE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0D0C95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24C9CEB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0DF2C64" w14:textId="77777777" w:rsidTr="00136137">
        <w:tc>
          <w:tcPr>
            <w:tcW w:w="575" w:type="dxa"/>
            <w:vAlign w:val="center"/>
          </w:tcPr>
          <w:p w14:paraId="6D7A5263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928" w:type="dxa"/>
          </w:tcPr>
          <w:p w14:paraId="08B7951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5DEF68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A3B5B0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047E005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1451FC69" w14:textId="77777777" w:rsidTr="00136137">
        <w:tc>
          <w:tcPr>
            <w:tcW w:w="575" w:type="dxa"/>
            <w:vAlign w:val="center"/>
          </w:tcPr>
          <w:p w14:paraId="3CB6FA08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928" w:type="dxa"/>
          </w:tcPr>
          <w:p w14:paraId="52A2C89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9F53D5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F043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6C91114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1A4F4D44" w14:textId="77777777" w:rsidTr="00136137">
        <w:tc>
          <w:tcPr>
            <w:tcW w:w="575" w:type="dxa"/>
            <w:vAlign w:val="center"/>
          </w:tcPr>
          <w:p w14:paraId="284D139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3928" w:type="dxa"/>
          </w:tcPr>
          <w:p w14:paraId="2FF5AB0D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EAFDCB9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BB39E9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4D7EA95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3476DA14" w14:textId="77777777" w:rsidTr="00136137">
        <w:tc>
          <w:tcPr>
            <w:tcW w:w="575" w:type="dxa"/>
            <w:vAlign w:val="center"/>
          </w:tcPr>
          <w:p w14:paraId="6F53FC5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3928" w:type="dxa"/>
          </w:tcPr>
          <w:p w14:paraId="0404C99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63EA8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88E9197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70743089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5FF111EF" w14:textId="77777777" w:rsidTr="00136137">
        <w:tc>
          <w:tcPr>
            <w:tcW w:w="575" w:type="dxa"/>
            <w:vAlign w:val="center"/>
          </w:tcPr>
          <w:p w14:paraId="4E98F0BB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3928" w:type="dxa"/>
          </w:tcPr>
          <w:p w14:paraId="5C580A00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8849A8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A43C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3A761AD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70D8EFA6" w14:textId="77777777" w:rsidTr="00136137">
        <w:tc>
          <w:tcPr>
            <w:tcW w:w="575" w:type="dxa"/>
            <w:vAlign w:val="center"/>
          </w:tcPr>
          <w:p w14:paraId="3E49D784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3928" w:type="dxa"/>
          </w:tcPr>
          <w:p w14:paraId="31DDA6B1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08F9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0A0A183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5D6117BF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4868ED" w14:paraId="4F3B9A71" w14:textId="77777777" w:rsidTr="00136137">
        <w:tc>
          <w:tcPr>
            <w:tcW w:w="575" w:type="dxa"/>
            <w:vAlign w:val="center"/>
          </w:tcPr>
          <w:p w14:paraId="4D6E9769" w14:textId="77777777" w:rsidR="004868ED" w:rsidRDefault="004868ED" w:rsidP="002635C5">
            <w:pPr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3928" w:type="dxa"/>
          </w:tcPr>
          <w:p w14:paraId="26B3646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1F5AF2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F0D11B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0D92AE76" w14:textId="77777777" w:rsidR="004868ED" w:rsidRDefault="004868ED" w:rsidP="002635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3CA0B605" w14:textId="77777777" w:rsidR="001520CF" w:rsidRPr="001520CF" w:rsidRDefault="001520CF" w:rsidP="001520CF">
      <w:pPr>
        <w:ind w:left="0" w:firstLine="0"/>
        <w:rPr>
          <w:sz w:val="24"/>
          <w:szCs w:val="24"/>
        </w:rPr>
      </w:pPr>
    </w:p>
    <w:p w14:paraId="7C73B6E7" w14:textId="77777777" w:rsidR="00CD5A6F" w:rsidRDefault="00CD5A6F" w:rsidP="00CD5A6F">
      <w:pPr>
        <w:ind w:left="0" w:firstLine="0"/>
        <w:jc w:val="center"/>
      </w:pPr>
      <w:r>
        <w:rPr>
          <w:sz w:val="24"/>
          <w:szCs w:val="24"/>
        </w:rPr>
        <w:t>Zdający: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Odbierający:</w:t>
      </w:r>
    </w:p>
    <w:p w14:paraId="7E3CBAFE" w14:textId="77777777" w:rsidR="004A62C8" w:rsidRDefault="004A62C8" w:rsidP="001520CF">
      <w:pPr>
        <w:ind w:left="0" w:firstLine="0"/>
      </w:pPr>
    </w:p>
    <w:sectPr w:rsidR="004A62C8" w:rsidSect="004A6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CF"/>
    <w:rsid w:val="000B161A"/>
    <w:rsid w:val="000D71DE"/>
    <w:rsid w:val="000F7086"/>
    <w:rsid w:val="000F77D4"/>
    <w:rsid w:val="00136137"/>
    <w:rsid w:val="001520CF"/>
    <w:rsid w:val="001D3F46"/>
    <w:rsid w:val="002131E6"/>
    <w:rsid w:val="002635C5"/>
    <w:rsid w:val="0028631C"/>
    <w:rsid w:val="004868ED"/>
    <w:rsid w:val="00490574"/>
    <w:rsid w:val="004A62C8"/>
    <w:rsid w:val="00524F3B"/>
    <w:rsid w:val="005E6035"/>
    <w:rsid w:val="007A172B"/>
    <w:rsid w:val="008F4FFF"/>
    <w:rsid w:val="0099362A"/>
    <w:rsid w:val="00B114B4"/>
    <w:rsid w:val="00B27873"/>
    <w:rsid w:val="00CD5A6F"/>
    <w:rsid w:val="00D70530"/>
    <w:rsid w:val="00DD5D54"/>
    <w:rsid w:val="00EF7BA2"/>
    <w:rsid w:val="00F72379"/>
    <w:rsid w:val="00F7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7EFEE"/>
  <w15:docId w15:val="{6904C9D5-6D9C-4AE5-A7AA-0564F3A11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ind w:left="2552" w:firstLine="2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62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2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8</cp:revision>
  <cp:lastPrinted>2012-12-24T07:51:00Z</cp:lastPrinted>
  <dcterms:created xsi:type="dcterms:W3CDTF">2021-11-09T11:28:00Z</dcterms:created>
  <dcterms:modified xsi:type="dcterms:W3CDTF">2022-04-27T12:07:00Z</dcterms:modified>
</cp:coreProperties>
</file>